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A5EFC" w14:textId="77777777" w:rsidR="00364F5C" w:rsidRDefault="00364F5C" w:rsidP="00364F5C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ИНФОРМАЦИОННОЕ СООБЩЕНИЕ </w:t>
      </w:r>
    </w:p>
    <w:p w14:paraId="453AA51D" w14:textId="77777777" w:rsidR="00364F5C" w:rsidRDefault="00364F5C" w:rsidP="00364F5C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</w:p>
    <w:p w14:paraId="75DD32E2" w14:textId="77777777" w:rsidR="00364F5C" w:rsidRDefault="00364F5C" w:rsidP="00364F5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Администрация Илья-Высоковского сельского поселения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Пучежского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 муниципального района Ивановской области сообщает о результатах проведения аукциона по продаже объектов муниципальной собственности Илья-Высоковского сельского поселения.</w:t>
      </w:r>
    </w:p>
    <w:p w14:paraId="41F5F0C7" w14:textId="77777777" w:rsidR="00364F5C" w:rsidRDefault="00364F5C" w:rsidP="00364F5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Дата, время и место проведения аукциона </w:t>
      </w:r>
      <w:proofErr w:type="gramStart"/>
      <w:r>
        <w:rPr>
          <w:rFonts w:ascii="Arial" w:hAnsi="Arial" w:cs="Arial"/>
          <w:color w:val="1E1D1E"/>
          <w:sz w:val="23"/>
          <w:szCs w:val="23"/>
        </w:rPr>
        <w:t>-  23.06.2017</w:t>
      </w:r>
      <w:proofErr w:type="gramEnd"/>
      <w:r>
        <w:rPr>
          <w:rFonts w:ascii="Arial" w:hAnsi="Arial" w:cs="Arial"/>
          <w:color w:val="1E1D1E"/>
          <w:sz w:val="23"/>
          <w:szCs w:val="23"/>
        </w:rPr>
        <w:t xml:space="preserve"> г. в 14-00 по адресу: Ивановская область,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Пучежский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 район, с. Илья-Высоково, ул. Школьная, д. 3.</w:t>
      </w:r>
    </w:p>
    <w:p w14:paraId="1322D2B2" w14:textId="77777777" w:rsidR="00364F5C" w:rsidRDefault="00364F5C" w:rsidP="00364F5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Продавец имущества: Администрация Илья-Высоковского сельского поселения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Пучежского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 муниципального района Ивановской области.</w:t>
      </w:r>
    </w:p>
    <w:p w14:paraId="39F9A652" w14:textId="77777777" w:rsidR="00364F5C" w:rsidRDefault="00364F5C" w:rsidP="00364F5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Выставляемое на аукцион имущество:</w:t>
      </w:r>
    </w:p>
    <w:p w14:paraId="396E5F59" w14:textId="77777777" w:rsidR="00364F5C" w:rsidRDefault="00364F5C" w:rsidP="00364F5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Лот № - 1 </w:t>
      </w:r>
      <w:proofErr w:type="gramStart"/>
      <w:r>
        <w:rPr>
          <w:rFonts w:ascii="Arial" w:hAnsi="Arial" w:cs="Arial"/>
          <w:color w:val="1E1D1E"/>
          <w:sz w:val="23"/>
          <w:szCs w:val="23"/>
        </w:rPr>
        <w:t>здание  котельной</w:t>
      </w:r>
      <w:proofErr w:type="gramEnd"/>
      <w:r>
        <w:rPr>
          <w:rFonts w:ascii="Arial" w:hAnsi="Arial" w:cs="Arial"/>
          <w:color w:val="1E1D1E"/>
          <w:sz w:val="23"/>
          <w:szCs w:val="23"/>
        </w:rPr>
        <w:t xml:space="preserve"> с земельным участком, расположенное по адресу: Ивановская область,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Пучежский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 район, д.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Дубново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, ул. Колхозная, д. 7, общая площадь здания котельной 172,0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кв.м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., площадь земельного участка 1888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кв.м</w:t>
      </w:r>
      <w:proofErr w:type="spellEnd"/>
      <w:r>
        <w:rPr>
          <w:rFonts w:ascii="Arial" w:hAnsi="Arial" w:cs="Arial"/>
          <w:color w:val="1E1D1E"/>
          <w:sz w:val="23"/>
          <w:szCs w:val="23"/>
        </w:rPr>
        <w:t>.</w:t>
      </w:r>
    </w:p>
    <w:p w14:paraId="5A4C9EB7" w14:textId="77777777" w:rsidR="00364F5C" w:rsidRDefault="00364F5C" w:rsidP="00364F5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Аукцион считается несостоявшимся, так как не поступило заявок на участие в аукционе.</w:t>
      </w:r>
    </w:p>
    <w:p w14:paraId="6C9C41DB" w14:textId="77777777" w:rsidR="00C74288" w:rsidRDefault="00C74288">
      <w:bookmarkStart w:id="0" w:name="_GoBack"/>
      <w:bookmarkEnd w:id="0"/>
    </w:p>
    <w:sectPr w:rsidR="00C74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539"/>
    <w:rsid w:val="00364F5C"/>
    <w:rsid w:val="00966539"/>
    <w:rsid w:val="00C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CC089-284F-411F-BB08-23949349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4F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7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2023-08-14T09:01:00Z</dcterms:created>
  <dcterms:modified xsi:type="dcterms:W3CDTF">2023-08-14T09:01:00Z</dcterms:modified>
</cp:coreProperties>
</file>